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E4" w:rsidRDefault="003D3CE4" w:rsidP="003D3CE4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:rsidR="003D3CE4" w:rsidRDefault="003D3CE4" w:rsidP="003D3CE4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Постройте график суточного хода температур по показаниям</w:t>
      </w:r>
    </w:p>
    <w:p w:rsidR="003D3CE4" w:rsidRDefault="003D3CE4" w:rsidP="003D3CE4">
      <w:pPr>
        <w:rPr>
          <w:sz w:val="24"/>
          <w:szCs w:val="24"/>
        </w:rPr>
      </w:pPr>
      <w:bookmarkStart w:id="0" w:name="_gjdgxs"/>
      <w:bookmarkEnd w:id="0"/>
      <w:r>
        <w:rPr>
          <w:sz w:val="24"/>
          <w:szCs w:val="24"/>
        </w:rPr>
        <w:t>6 ч - +5</w:t>
      </w:r>
      <w:r>
        <w:rPr>
          <w:sz w:val="24"/>
          <w:szCs w:val="24"/>
          <w:vertAlign w:val="superscript"/>
        </w:rPr>
        <w:t>0</w:t>
      </w:r>
    </w:p>
    <w:p w:rsidR="003D3CE4" w:rsidRDefault="003D3CE4" w:rsidP="003D3CE4">
      <w:pPr>
        <w:rPr>
          <w:sz w:val="24"/>
          <w:szCs w:val="24"/>
        </w:rPr>
      </w:pPr>
      <w:r>
        <w:rPr>
          <w:sz w:val="24"/>
          <w:szCs w:val="24"/>
        </w:rPr>
        <w:t>9 ч - +9</w:t>
      </w:r>
      <w:r>
        <w:rPr>
          <w:sz w:val="24"/>
          <w:szCs w:val="24"/>
          <w:vertAlign w:val="superscript"/>
        </w:rPr>
        <w:t>0</w:t>
      </w:r>
    </w:p>
    <w:p w:rsidR="003D3CE4" w:rsidRDefault="003D3CE4" w:rsidP="003D3CE4">
      <w:pPr>
        <w:rPr>
          <w:sz w:val="24"/>
          <w:szCs w:val="24"/>
        </w:rPr>
      </w:pPr>
      <w:r>
        <w:rPr>
          <w:sz w:val="24"/>
          <w:szCs w:val="24"/>
        </w:rPr>
        <w:t>12 ч - +15</w:t>
      </w:r>
      <w:r>
        <w:rPr>
          <w:sz w:val="24"/>
          <w:szCs w:val="24"/>
          <w:vertAlign w:val="superscript"/>
        </w:rPr>
        <w:t>0</w:t>
      </w:r>
    </w:p>
    <w:p w:rsidR="003D3CE4" w:rsidRDefault="003D3CE4" w:rsidP="003D3CE4">
      <w:pPr>
        <w:rPr>
          <w:sz w:val="24"/>
          <w:szCs w:val="24"/>
        </w:rPr>
      </w:pPr>
      <w:r>
        <w:rPr>
          <w:sz w:val="24"/>
          <w:szCs w:val="24"/>
        </w:rPr>
        <w:t>15 ч - +25</w:t>
      </w:r>
      <w:r>
        <w:rPr>
          <w:sz w:val="24"/>
          <w:szCs w:val="24"/>
          <w:vertAlign w:val="superscript"/>
        </w:rPr>
        <w:t>0</w:t>
      </w:r>
    </w:p>
    <w:p w:rsidR="003D3CE4" w:rsidRDefault="003D3CE4" w:rsidP="003D3CE4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18 ч - +18</w:t>
      </w:r>
      <w:r>
        <w:rPr>
          <w:sz w:val="24"/>
          <w:szCs w:val="24"/>
          <w:vertAlign w:val="superscript"/>
        </w:rPr>
        <w:t>0</w:t>
      </w:r>
    </w:p>
    <w:p w:rsidR="003D3CE4" w:rsidRDefault="003D3CE4" w:rsidP="003D3CE4">
      <w:pPr>
        <w:rPr>
          <w:sz w:val="24"/>
          <w:szCs w:val="24"/>
        </w:rPr>
      </w:pPr>
    </w:p>
    <w:p w:rsidR="003D3CE4" w:rsidRDefault="003D3CE4" w:rsidP="003D3CE4">
      <w:pPr>
        <w:rPr>
          <w:vertAlign w:val="superscript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perscript"/>
        </w:rPr>
        <w:t xml:space="preserve">0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188595</wp:posOffset>
                </wp:positionV>
                <wp:extent cx="45720" cy="1479550"/>
                <wp:effectExtent l="76200" t="38100" r="49530" b="254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" cy="961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D9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4.45pt;margin-top:14.85pt;width:3.6pt;height:116.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LcBgIAABUEAAAOAAAAZHJzL2Uyb0RvYy54bWysU8mOEzEQvSPxD5bvpDuNNCJROnPIsBwQ&#10;RGx3j9tOW3hT2WS5DfzAfAK/wIUDi+Ybuv+IsjtpEIuEEJdS2a5XVe9VeXG+N5psBQTlbE2nk5IS&#10;YblrlN3U9OWLB3fuURIisw3TzoqaHkSg58vbtxY7PxeVa51uBBBMYsN852vaxujnRRF4KwwLE+eF&#10;xUfpwLCIR9gUDbAdZje6qMryrNg5aDw4LkLA24vhkS5zfikFj0+lDCISXVPsLWYL2V4mWywXbL4B&#10;5lvFj22wf+jCMGWx6JjqgkVG3oD6JZVRHFxwMk64M4WTUnGROSCbafkTm+ct8yJzQXGCH2UK/y8t&#10;f7JdA1FNTStKLDM4ou59f9Vfd1+7D/016d92N2j6d/1V97H70n3ubrpPpEq67XyYI3xl13A8Bb+G&#10;JMJegiFSK/8IV4Jm71Xy0htSJvus/2HUX+wj4XhZzaopDonjy+xseneWx1MM+RLWQ4gPhTMkOTUN&#10;EZjatHHlrMVBOxgqsO3jELEjBJ4ACaxtspEpfd82JB48Uo2gmN1okehgeAopEq2BSPbiQYsB/kxI&#10;FArbHMrkFRUrDWTLcLma19MxC0YmiFRaj6Ays/8j6BibYCKv7d8Cx+hc0dk4Ao2yDn5XNe5Prcoh&#10;/sR64JpoX7rmkMea5cDdy/oc/0la7h/PGf79Ny+/AQAA//8DAFBLAwQUAAYACAAAACEAxc1OldwA&#10;AAAIAQAADwAAAGRycy9kb3ducmV2LnhtbEyPzW6DMBCE75XyDtZW6q0xIRIJFBOlVXPrJSQP4ODl&#10;R8FrhE2gb9/tqT2tRjOa/SY/LLYXDxx950jBZh2BQKqc6ahRcL2cXvcgfNBkdO8IFXyjh0Oxesp1&#10;ZtxMZ3yUoRFcQj7TCtoQhkxKX7VotV+7AYm92o1WB5ZjI82oZy63vYyjKJFWd8QfWj3gR4vVvZys&#10;Aukv03m7zPeqxvmrLj/N6b1JlXp5Xo5vIAIu4S8Mv/iMDgUz3dxExoteQbxPOck33YFgf5tsQNxY&#10;J/EOZJHL/wOKHwAAAP//AwBQSwECLQAUAAYACAAAACEAtoM4kv4AAADhAQAAEwAAAAAAAAAAAAAA&#10;AAAAAAAAW0NvbnRlbnRfVHlwZXNdLnhtbFBLAQItABQABgAIAAAAIQA4/SH/1gAAAJQBAAALAAAA&#10;AAAAAAAAAAAAAC8BAABfcmVscy8ucmVsc1BLAQItABQABgAIAAAAIQBovWLcBgIAABUEAAAOAAAA&#10;AAAAAAAAAAAAAC4CAABkcnMvZTJvRG9jLnhtbFBLAQItABQABgAIAAAAIQDFzU6V3AAAAAg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242570</wp:posOffset>
                </wp:positionV>
                <wp:extent cx="2533650" cy="38100"/>
                <wp:effectExtent l="0" t="7620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D855" id="Прямая со стрелкой 1" o:spid="_x0000_s1026" type="#_x0000_t32" style="position:absolute;margin-left:17.95pt;margin-top:19.1pt;width:199.5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D1BAIAAAwEAAAOAAAAZHJzL2Uyb0RvYy54bWysU0uOEzEQ3SNxB8t70p1EMxpF6cwiA2wQ&#10;RHxm73HbaQv/VDb57AYuMEfgCmxYDKA5Q/eNpuxOGsRHQohNqW3Xe1XvVfX8fGc02QgIytmKjkcl&#10;JcJyVyu7ruib108enVESIrM1086Kiu5FoOeLhw/mWz8TE9c4XQsgSGLDbOsr2sToZ0UReCMMCyPn&#10;hcVH6cCwiEdYFzWwLbIbXUzK8rTYOqg9OC5CwNuL/pEuMr+UgscXUgYRia4o9hZzhByvUiwWczZb&#10;A/ON4oc22D90YZiyWHSgumCRkXegfqEyioMLTsYRd6ZwUiousgZUMy5/UvOqYV5kLWhO8INN4f/R&#10;8uebFRBV4+wosczgiNqP3XV3035rP3U3pHvf3mHoPnTX7ef2a/ulvWtvyTj5tvVhhvClXcHhFPwK&#10;kgk7CYZIrfxlok03KJTssuv7wXWxi4Tj5eRkOj09weFwfJuejcs8laKnSWAPIT4VzpD0UdEQgal1&#10;E5fOWpyvg74E2zwLERtB4BGQwNqmGJnSj21N4t6jwgiK2bUWSQWmp5Qiqen7z19xr0UPfykk+oN9&#10;9mXyZoqlBrJhuFP12+xFZsHMBJFK6wFUZvl/BB1yE0zkbf1b4JCdKzobB6BR1sHvqsbdsVXZ5x9V&#10;91qT7CtX7/M0sx24ctmfw++RdvrHc4Z//4kX9wAAAP//AwBQSwMEFAAGAAgAAAAhAJ24CrzeAAAA&#10;CAEAAA8AAABkcnMvZG93bnJldi54bWxMj81OwzAQhO9IvIO1SNyo09RACXEqhMQFEJS2l97ceJtE&#10;xOvIdtvA07Oc4LQ/M5r9tlyMrhdHDLHzpGE6yUAg1d521GjYrJ+u5iBiMmRN7wk1fGGERXV+VprC&#10;+hN94HGVGsEhFAujoU1pKKSMdYvOxIkfkFjb++BM4jE00gZz4nDXyzzLbqQzHfGF1gz42GL9uTo4&#10;Da/T8P58u33bq9iE7y29qGVceq0vL8aHexAJx/Rnhl98RoeKmXb+QDaKXsPs+o6dXOc5CNbVTPFi&#10;x43KQVal/P9A9QMAAP//AwBQSwECLQAUAAYACAAAACEAtoM4kv4AAADhAQAAEwAAAAAAAAAAAAAA&#10;AAAAAAAAW0NvbnRlbnRfVHlwZXNdLnhtbFBLAQItABQABgAIAAAAIQA4/SH/1gAAAJQBAAALAAAA&#10;AAAAAAAAAAAAAC8BAABfcmVscy8ucmVsc1BLAQItABQABgAIAAAAIQCRJTD1BAIAAAwEAAAOAAAA&#10;AAAAAAAAAAAAAC4CAABkcnMvZTJvRG9jLnhtbFBLAQItABQABgAIAAAAIQCduAq83gAAAAg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3D3CE4" w:rsidRDefault="003D3CE4" w:rsidP="003D3CE4">
      <w:r>
        <w:t xml:space="preserve">                                                                                      ч</w:t>
      </w:r>
    </w:p>
    <w:p w:rsidR="003D3CE4" w:rsidRDefault="003D3CE4" w:rsidP="003D3CE4">
      <w:pP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Высчитайте амплитуду</w:t>
      </w:r>
    </w:p>
    <w:p w:rsidR="003D3CE4" w:rsidRDefault="003D3CE4" w:rsidP="003D3CE4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А=</w:t>
      </w:r>
    </w:p>
    <w:p w:rsidR="003D3CE4" w:rsidRDefault="003D3CE4" w:rsidP="003D3CE4">
      <w:pPr>
        <w:spacing w:after="0"/>
        <w:ind w:left="720"/>
        <w:rPr>
          <w:color w:val="000000"/>
          <w:sz w:val="24"/>
          <w:szCs w:val="24"/>
        </w:rPr>
      </w:pPr>
    </w:p>
    <w:p w:rsidR="003D3CE4" w:rsidRDefault="003D3CE4" w:rsidP="003D3CE4">
      <w:pP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Решите задачу</w:t>
      </w:r>
    </w:p>
    <w:p w:rsidR="003D3CE4" w:rsidRDefault="003D3CE4" w:rsidP="003D3CE4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Чему равна температура воздуха на вершине горы высотой 2500 м, если у ее подножия она +20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?</w:t>
      </w:r>
    </w:p>
    <w:p w:rsidR="003D3CE4" w:rsidRDefault="003D3CE4" w:rsidP="003D3CE4">
      <w:pPr>
        <w:ind w:left="720"/>
        <w:rPr>
          <w:color w:val="000000"/>
          <w:sz w:val="24"/>
          <w:szCs w:val="24"/>
        </w:rPr>
      </w:pPr>
    </w:p>
    <w:p w:rsidR="003D3CE4" w:rsidRDefault="003D3CE4" w:rsidP="003D3CE4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</w:p>
    <w:p w:rsidR="003D3CE4" w:rsidRDefault="003D3CE4" w:rsidP="003D3CE4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940425" cy="38398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ED0" w:rsidRDefault="003D3CE4">
      <w:bookmarkStart w:id="1" w:name="_GoBack"/>
      <w:bookmarkEnd w:id="1"/>
      <w:r>
        <w:tab/>
        <w:t>2</w:t>
      </w:r>
      <w:r w:rsidR="00EF73A1">
        <w:t xml:space="preserve"> не понял</w:t>
      </w:r>
    </w:p>
    <w:p w:rsidR="003D3CE4" w:rsidRPr="00CF1C59" w:rsidRDefault="003D3CE4">
      <w:pPr>
        <w:rPr>
          <w:lang w:val="en-US"/>
        </w:rPr>
      </w:pPr>
      <w:r>
        <w:lastRenderedPageBreak/>
        <w:tab/>
        <w:t>3</w:t>
      </w:r>
      <w:r w:rsidR="00EF73A1">
        <w:t xml:space="preserve"> +5</w:t>
      </w:r>
      <w:r w:rsidR="00EF73A1">
        <w:rPr>
          <w:sz w:val="24"/>
          <w:szCs w:val="24"/>
          <w:vertAlign w:val="superscript"/>
        </w:rPr>
        <w:t>0</w:t>
      </w:r>
    </w:p>
    <w:sectPr w:rsidR="003D3CE4" w:rsidRPr="00C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6B4A"/>
    <w:multiLevelType w:val="multilevel"/>
    <w:tmpl w:val="8AB27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E4"/>
    <w:rsid w:val="003D3CE4"/>
    <w:rsid w:val="00735ED0"/>
    <w:rsid w:val="00CF1C59"/>
    <w:rsid w:val="00E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45196-C170-4D3D-8166-EC1EAB5B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CE4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fom.ekb@outlook.com</dc:creator>
  <cp:keywords/>
  <dc:description/>
  <cp:lastModifiedBy>fom.ekb@outlook.com</cp:lastModifiedBy>
  <cp:revision>1</cp:revision>
  <dcterms:created xsi:type="dcterms:W3CDTF">2020-12-18T09:46:00Z</dcterms:created>
  <dcterms:modified xsi:type="dcterms:W3CDTF">2020-12-19T06:06:00Z</dcterms:modified>
</cp:coreProperties>
</file>