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tblLook w:val="04A0" w:firstRow="1" w:lastRow="0" w:firstColumn="1" w:lastColumn="0" w:noHBand="0" w:noVBand="1"/>
      </w:tblPr>
      <w:tblGrid>
        <w:gridCol w:w="2238"/>
        <w:gridCol w:w="309"/>
        <w:gridCol w:w="775"/>
        <w:gridCol w:w="309"/>
        <w:gridCol w:w="775"/>
        <w:gridCol w:w="125"/>
        <w:gridCol w:w="184"/>
        <w:gridCol w:w="642"/>
        <w:gridCol w:w="125"/>
        <w:gridCol w:w="309"/>
        <w:gridCol w:w="621"/>
        <w:gridCol w:w="125"/>
        <w:gridCol w:w="262"/>
        <w:gridCol w:w="47"/>
        <w:gridCol w:w="517"/>
        <w:gridCol w:w="135"/>
        <w:gridCol w:w="283"/>
        <w:gridCol w:w="51"/>
        <w:gridCol w:w="839"/>
        <w:gridCol w:w="125"/>
        <w:gridCol w:w="262"/>
        <w:gridCol w:w="47"/>
        <w:gridCol w:w="903"/>
        <w:gridCol w:w="125"/>
        <w:gridCol w:w="262"/>
        <w:gridCol w:w="47"/>
      </w:tblGrid>
      <w:tr w:rsidR="00A31391" w:rsidRPr="00A31391" w:rsidTr="00A31391">
        <w:trPr>
          <w:gridAfter w:val="2"/>
          <w:wAfter w:w="309" w:type="dxa"/>
          <w:trHeight w:val="300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Точка 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Точка В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Точка С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2"/>
          <w:wAfter w:w="309" w:type="dxa"/>
          <w:trHeight w:val="318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2"/>
          <w:wAfter w:w="309" w:type="dxa"/>
          <w:trHeight w:val="309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6,92820323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13,856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trHeight w:val="339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391">
              <w:rPr>
                <w:rFonts w:ascii="Calibri" w:eastAsia="Times New Roman" w:hAnsi="Calibri" w:cs="Calibri"/>
                <w:color w:val="000000"/>
                <w:lang w:eastAsia="ru-RU"/>
              </w:rPr>
              <w:t>А(4√</w:t>
            </w:r>
            <w:proofErr w:type="gramStart"/>
            <w:r w:rsidRPr="00A31391">
              <w:rPr>
                <w:rFonts w:ascii="Calibri" w:eastAsia="Times New Roman" w:hAnsi="Calibri" w:cs="Calibri"/>
                <w:color w:val="000000"/>
                <w:lang w:eastAsia="ru-RU"/>
              </w:rPr>
              <w:t>3;-</w:t>
            </w:r>
            <w:proofErr w:type="gramEnd"/>
            <w:r w:rsidRPr="00A31391">
              <w:rPr>
                <w:rFonts w:ascii="Calibri" w:eastAsia="Times New Roman" w:hAnsi="Calibri" w:cs="Calibri"/>
                <w:color w:val="000000"/>
                <w:lang w:eastAsia="ru-RU"/>
              </w:rPr>
              <w:t>1),В(0;3) ,С(8√3;3)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9"/>
        </w:trPr>
        <w:tc>
          <w:tcPr>
            <w:tcW w:w="7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Длины сторон и векторы</w:t>
            </w:r>
          </w:p>
        </w:tc>
        <w:tc>
          <w:tcPr>
            <w:tcW w:w="2549" w:type="dxa"/>
            <w:gridSpan w:val="8"/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18"/>
        </w:trPr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212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463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Δx</w:t>
            </w:r>
            <w:proofErr w:type="spell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Δy</w:t>
            </w:r>
            <w:proofErr w:type="spell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Δx</w:t>
            </w:r>
            <w:proofErr w:type="spellEnd"/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Δy</w:t>
            </w:r>
            <w:proofErr w:type="spellEnd"/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Δx</w:t>
            </w:r>
            <w:proofErr w:type="spellEnd"/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Δy</w:t>
            </w:r>
            <w:proofErr w:type="spellEnd"/>
          </w:p>
        </w:tc>
        <w:tc>
          <w:tcPr>
            <w:tcW w:w="121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52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-6,92820323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13,8564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6,9282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69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0E7F24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Квадраты</w:t>
            </w:r>
            <w:bookmarkStart w:id="0" w:name="_GoBack"/>
            <w:bookmarkEnd w:id="0"/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9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1"/>
          <w:wAfter w:w="47" w:type="dxa"/>
          <w:trHeight w:val="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 (c) =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ВС(</w:t>
            </w:r>
            <w:proofErr w:type="gramStart"/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a)  =</w:t>
            </w:r>
            <w:proofErr w:type="gramEnd"/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13,856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 (b) =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4"/>
            <w:shd w:val="clear" w:color="auto" w:fill="auto"/>
            <w:noWrap/>
            <w:vAlign w:val="center"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0"/>
        </w:trPr>
        <w:tc>
          <w:tcPr>
            <w:tcW w:w="44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Периметр Р =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29,856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9"/>
        </w:trPr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Полупериметр р =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14,928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455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9"/>
        </w:trPr>
        <w:tc>
          <w:tcPr>
            <w:tcW w:w="5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Углы по теореме косинусов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 =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 =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2,0944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радиан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градусов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3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B =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0,86603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 =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радиан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градусов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91" w:rsidRPr="00A31391" w:rsidTr="00A31391">
        <w:trPr>
          <w:gridAfter w:val="3"/>
          <w:wAfter w:w="434" w:type="dxa"/>
          <w:trHeight w:val="322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C =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0,86603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 =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0,5236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радиан</w:t>
            </w:r>
          </w:p>
        </w:tc>
        <w:tc>
          <w:tcPr>
            <w:tcW w:w="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313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градусов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391" w:rsidRPr="00A31391" w:rsidRDefault="00A31391" w:rsidP="00A31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721" w:rsidRDefault="000E7F24"/>
    <w:sectPr w:rsidR="00170721" w:rsidSect="00A313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91"/>
    <w:rsid w:val="000E7F24"/>
    <w:rsid w:val="00A31391"/>
    <w:rsid w:val="00B60F64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E42DE-FF81-4404-9524-16EE0E2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2024-01-04T21:36:00Z</dcterms:created>
  <dcterms:modified xsi:type="dcterms:W3CDTF">2024-01-04T21:44:00Z</dcterms:modified>
</cp:coreProperties>
</file>